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AF117" w14:textId="37AC047D" w:rsidR="009D234A" w:rsidRPr="00947167" w:rsidRDefault="008C2909" w:rsidP="00947167">
      <w:pPr>
        <w:spacing w:line="400" w:lineRule="exact"/>
        <w:jc w:val="center"/>
        <w:rPr>
          <w:rFonts w:ascii="FangSong" w:eastAsia="FangSong" w:hAnsi="FangSong"/>
          <w:b/>
          <w:bCs/>
          <w:sz w:val="28"/>
          <w:szCs w:val="28"/>
        </w:rPr>
      </w:pPr>
      <w:r w:rsidRPr="00947167">
        <w:rPr>
          <w:rFonts w:ascii="FangSong" w:eastAsia="FangSong" w:hAnsi="FangSong" w:hint="eastAsia"/>
          <w:b/>
          <w:bCs/>
          <w:sz w:val="28"/>
          <w:szCs w:val="28"/>
        </w:rPr>
        <w:t>后勤处暑假工作安排</w:t>
      </w:r>
    </w:p>
    <w:p w14:paraId="323FD97F" w14:textId="77777777" w:rsidR="009D234A" w:rsidRPr="00947167" w:rsidRDefault="009D234A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</w:p>
    <w:p w14:paraId="459FE4C4" w14:textId="22180660" w:rsidR="0046521E" w:rsidRPr="00B83CD6" w:rsidRDefault="0046521E" w:rsidP="00947167">
      <w:pPr>
        <w:pStyle w:val="a3"/>
        <w:shd w:val="clear" w:color="auto" w:fill="FFFFFF"/>
        <w:spacing w:before="0" w:beforeAutospacing="0" w:after="0" w:afterAutospacing="0" w:line="400" w:lineRule="exact"/>
        <w:ind w:firstLine="645"/>
        <w:rPr>
          <w:rFonts w:ascii="FangSong" w:eastAsia="FangSong" w:hAnsi="FangSong"/>
          <w:color w:val="333333"/>
          <w:spacing w:val="8"/>
          <w:sz w:val="28"/>
          <w:szCs w:val="28"/>
        </w:rPr>
      </w:pP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根据学校疫情防控和假期工作的有关要求，现就暑期后勤管理处有关工作安排如下：</w:t>
      </w:r>
    </w:p>
    <w:p w14:paraId="0EB95C2E" w14:textId="3B884F47" w:rsidR="0046521E" w:rsidRPr="00B83CD6" w:rsidRDefault="0046521E" w:rsidP="00947167">
      <w:pPr>
        <w:pStyle w:val="a3"/>
        <w:shd w:val="clear" w:color="auto" w:fill="FFFFFF"/>
        <w:spacing w:before="0" w:beforeAutospacing="0" w:after="0" w:afterAutospacing="0" w:line="400" w:lineRule="exact"/>
        <w:ind w:firstLine="645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一、值班安排</w:t>
      </w:r>
    </w:p>
    <w:p w14:paraId="6020AC2A" w14:textId="5628F311" w:rsidR="0046521E" w:rsidRPr="00B83CD6" w:rsidRDefault="0046521E" w:rsidP="00947167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592"/>
        <w:jc w:val="both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后勤处假期值班电话：</w:t>
      </w:r>
      <w:r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0791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-</w:t>
      </w:r>
      <w:r w:rsidR="004C398C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87900382</w:t>
      </w:r>
      <w:r w:rsidR="004C398C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="004C398C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值班地点：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办公楼1</w:t>
      </w:r>
      <w:r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0</w:t>
      </w:r>
      <w:r w:rsidR="00254760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2</w:t>
      </w:r>
    </w:p>
    <w:p w14:paraId="01418CB5" w14:textId="77777777" w:rsidR="000A3EF8" w:rsidRPr="00B83CD6" w:rsidRDefault="009D0AC2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联系人：</w:t>
      </w:r>
    </w:p>
    <w:p w14:paraId="609B1BFE" w14:textId="1D6D32C6" w:rsidR="009D234A" w:rsidRPr="00B83CD6" w:rsidRDefault="008C2909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李玫</w:t>
      </w:r>
      <w:r w:rsidRPr="00B83CD6">
        <w:rPr>
          <w:rFonts w:ascii="FangSong" w:eastAsia="FangSong" w:hAnsi="FangSong" w:hint="eastAsia"/>
          <w:sz w:val="28"/>
          <w:szCs w:val="28"/>
        </w:rPr>
        <w:t xml:space="preserve">18720900751 </w:t>
      </w:r>
      <w:r w:rsidR="009D0AC2" w:rsidRPr="00B83CD6">
        <w:rPr>
          <w:rFonts w:ascii="FangSong" w:eastAsia="FangSong" w:hAnsi="FangSong"/>
          <w:sz w:val="28"/>
          <w:szCs w:val="28"/>
        </w:rPr>
        <w:t xml:space="preserve">  </w:t>
      </w:r>
      <w:proofErr w:type="gramStart"/>
      <w:r w:rsidRPr="00B83CD6">
        <w:rPr>
          <w:rFonts w:ascii="FangSong" w:eastAsia="FangSong" w:hAnsi="FangSong" w:hint="eastAsia"/>
          <w:sz w:val="28"/>
          <w:szCs w:val="28"/>
        </w:rPr>
        <w:t>陈晶</w:t>
      </w:r>
      <w:proofErr w:type="gramEnd"/>
      <w:r w:rsidRPr="00B83CD6">
        <w:rPr>
          <w:rFonts w:ascii="FangSong" w:eastAsia="FangSong" w:hAnsi="FangSong" w:hint="eastAsia"/>
          <w:sz w:val="28"/>
          <w:szCs w:val="28"/>
        </w:rPr>
        <w:t>18720900846</w:t>
      </w:r>
    </w:p>
    <w:p w14:paraId="26237504" w14:textId="052CE77A" w:rsidR="00F40C4E" w:rsidRPr="00B83CD6" w:rsidRDefault="008C2909" w:rsidP="005F552C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proofErr w:type="gramStart"/>
      <w:r w:rsidRPr="00B83CD6">
        <w:rPr>
          <w:rFonts w:ascii="FangSong" w:eastAsia="FangSong" w:hAnsi="FangSong" w:hint="eastAsia"/>
          <w:sz w:val="28"/>
          <w:szCs w:val="28"/>
        </w:rPr>
        <w:t>戴泽亮</w:t>
      </w:r>
      <w:proofErr w:type="gramEnd"/>
      <w:r w:rsidRPr="00B83CD6">
        <w:rPr>
          <w:rFonts w:ascii="FangSong" w:eastAsia="FangSong" w:hAnsi="FangSong" w:hint="eastAsia"/>
          <w:sz w:val="28"/>
          <w:szCs w:val="28"/>
        </w:rPr>
        <w:t xml:space="preserve"> 15279162090</w:t>
      </w:r>
      <w:r w:rsidR="00F40C4E" w:rsidRPr="00B83CD6">
        <w:rPr>
          <w:rFonts w:ascii="FangSong" w:eastAsia="FangSong" w:hAnsi="FangSong"/>
          <w:sz w:val="28"/>
          <w:szCs w:val="28"/>
        </w:rPr>
        <w:t xml:space="preserve">  </w:t>
      </w:r>
      <w:r w:rsidR="00DF7AA5" w:rsidRPr="00B83CD6">
        <w:rPr>
          <w:rFonts w:ascii="FangSong" w:eastAsia="FangSong" w:hAnsi="FangSong" w:hint="eastAsia"/>
          <w:sz w:val="28"/>
          <w:szCs w:val="28"/>
        </w:rPr>
        <w:t>蒋明明 18370045253</w:t>
      </w:r>
      <w:r w:rsidR="005F552C" w:rsidRPr="00B83CD6">
        <w:rPr>
          <w:rFonts w:ascii="FangSong" w:eastAsia="FangSong" w:hAnsi="FangSong" w:hint="eastAsia"/>
          <w:sz w:val="28"/>
          <w:szCs w:val="28"/>
        </w:rPr>
        <w:t xml:space="preserve"> </w:t>
      </w:r>
      <w:r w:rsidR="005F552C" w:rsidRPr="00B83CD6">
        <w:rPr>
          <w:rFonts w:ascii="FangSong" w:eastAsia="FangSong" w:hAnsi="FangSong"/>
          <w:sz w:val="28"/>
          <w:szCs w:val="28"/>
        </w:rPr>
        <w:t xml:space="preserve"> </w:t>
      </w:r>
      <w:r w:rsidR="00F40C4E" w:rsidRPr="00B83CD6">
        <w:rPr>
          <w:rFonts w:ascii="FangSong" w:eastAsia="FangSong" w:hAnsi="FangSong" w:hint="eastAsia"/>
          <w:sz w:val="28"/>
          <w:szCs w:val="28"/>
        </w:rPr>
        <w:t>潘舒军 18921551172</w:t>
      </w:r>
      <w:r w:rsidR="00EF2836" w:rsidRPr="00B83CD6">
        <w:rPr>
          <w:rFonts w:ascii="FangSong" w:eastAsia="FangSong" w:hAnsi="FangSong"/>
          <w:sz w:val="28"/>
          <w:szCs w:val="28"/>
        </w:rPr>
        <w:t xml:space="preserve"> </w:t>
      </w:r>
    </w:p>
    <w:p w14:paraId="7DE08355" w14:textId="77777777" w:rsidR="00233308" w:rsidRPr="00B83CD6" w:rsidRDefault="00233308" w:rsidP="00233308">
      <w:pPr>
        <w:pStyle w:val="a3"/>
        <w:shd w:val="clear" w:color="auto" w:fill="FFFFFF"/>
        <w:spacing w:before="0" w:beforeAutospacing="0" w:after="0" w:afterAutospacing="0" w:line="400" w:lineRule="exact"/>
        <w:ind w:firstLine="645"/>
        <w:jc w:val="both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Style w:val="a4"/>
          <w:rFonts w:ascii="FangSong" w:eastAsia="FangSong" w:hAnsi="FangSong" w:hint="eastAsia"/>
          <w:b w:val="0"/>
          <w:bCs w:val="0"/>
          <w:color w:val="333333"/>
          <w:spacing w:val="8"/>
          <w:sz w:val="28"/>
          <w:szCs w:val="28"/>
        </w:rPr>
        <w:t>二、服务保障工作</w:t>
      </w:r>
    </w:p>
    <w:p w14:paraId="1123FEFA" w14:textId="77777777" w:rsidR="00980D02" w:rsidRPr="00B83CD6" w:rsidRDefault="00980D02" w:rsidP="00980D02">
      <w:pPr>
        <w:pStyle w:val="a3"/>
        <w:shd w:val="clear" w:color="auto" w:fill="FFFFFF"/>
        <w:spacing w:before="0" w:beforeAutospacing="0" w:after="0" w:afterAutospacing="0" w:line="400" w:lineRule="exact"/>
        <w:ind w:firstLine="630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Style w:val="a4"/>
          <w:rFonts w:ascii="FangSong" w:eastAsia="FangSong" w:hAnsi="FangSong" w:hint="eastAsia"/>
          <w:b w:val="0"/>
          <w:bCs w:val="0"/>
          <w:color w:val="333333"/>
          <w:spacing w:val="8"/>
          <w:sz w:val="28"/>
          <w:szCs w:val="28"/>
        </w:rPr>
        <w:t>（一）餐饮服务</w:t>
      </w:r>
    </w:p>
    <w:p w14:paraId="2CF97AA3" w14:textId="5E4AF9C4" w:rsidR="00980D02" w:rsidRPr="00B83CD6" w:rsidRDefault="00980D02" w:rsidP="00980D02">
      <w:pPr>
        <w:pStyle w:val="a3"/>
        <w:shd w:val="clear" w:color="auto" w:fill="FFFFFF"/>
        <w:spacing w:before="0" w:beforeAutospacing="0" w:after="0" w:afterAutospacing="0" w:line="400" w:lineRule="exact"/>
        <w:ind w:firstLine="645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2021年7月1</w:t>
      </w:r>
      <w:r w:rsidR="0063127A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2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日至2021年</w:t>
      </w:r>
      <w:r w:rsidR="00732176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8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月</w:t>
      </w:r>
      <w:r w:rsidR="00732176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23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日，开放暑期值班餐厅。</w:t>
      </w:r>
    </w:p>
    <w:p w14:paraId="79E2936E" w14:textId="77777777" w:rsidR="00980D02" w:rsidRPr="00B83CD6" w:rsidRDefault="00980D02" w:rsidP="00980D02">
      <w:pPr>
        <w:pStyle w:val="a3"/>
        <w:shd w:val="clear" w:color="auto" w:fill="FFFFFF"/>
        <w:spacing w:before="0" w:beforeAutospacing="0" w:after="0" w:afterAutospacing="0" w:line="400" w:lineRule="exact"/>
        <w:ind w:firstLine="645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暑期值班餐厅开放时间：</w:t>
      </w:r>
    </w:p>
    <w:p w14:paraId="495EE96A" w14:textId="410BFC2A" w:rsidR="00D8042F" w:rsidRPr="00B83CD6" w:rsidRDefault="00980D02" w:rsidP="005C5A45">
      <w:pPr>
        <w:pStyle w:val="a3"/>
        <w:shd w:val="clear" w:color="auto" w:fill="FFFFFF"/>
        <w:spacing w:before="0" w:beforeAutospacing="0" w:after="0" w:afterAutospacing="0" w:line="400" w:lineRule="exact"/>
        <w:ind w:firstLine="645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早</w:t>
      </w:r>
      <w:r w:rsidR="00DD55E6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餐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：7:</w:t>
      </w:r>
      <w:r w:rsidR="00B07DC9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3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0-</w:t>
      </w:r>
      <w:r w:rsidR="00FD036B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8</w:t>
      </w:r>
      <w:r w:rsidR="00FD036B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：3</w:t>
      </w:r>
      <w:r w:rsidR="00FD036B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0</w:t>
      </w:r>
      <w:r w:rsidR="005C5A45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="005C5A45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中</w:t>
      </w:r>
      <w:r w:rsidR="00DD55E6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餐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：11:</w:t>
      </w:r>
      <w:r w:rsidR="00FD036B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30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-13:00</w:t>
      </w:r>
      <w:r w:rsidR="005C5A45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="005C5A45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 xml:space="preserve"> </w:t>
      </w:r>
      <w:r w:rsidR="00DD55E6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晚餐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：17:</w:t>
      </w:r>
      <w:r w:rsidR="00FD036B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3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0-19:00</w:t>
      </w:r>
    </w:p>
    <w:p w14:paraId="43CF367E" w14:textId="77777777" w:rsidR="00980D02" w:rsidRPr="00B83CD6" w:rsidRDefault="00980D02" w:rsidP="00980D02">
      <w:pPr>
        <w:pStyle w:val="a3"/>
        <w:shd w:val="clear" w:color="auto" w:fill="FFFFFF"/>
        <w:spacing w:before="0" w:beforeAutospacing="0" w:after="0" w:afterAutospacing="0" w:line="400" w:lineRule="exact"/>
        <w:ind w:firstLine="645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Style w:val="a4"/>
          <w:rFonts w:ascii="FangSong" w:eastAsia="FangSong" w:hAnsi="FangSong" w:hint="eastAsia"/>
          <w:b w:val="0"/>
          <w:bCs w:val="0"/>
          <w:color w:val="333333"/>
          <w:spacing w:val="8"/>
          <w:sz w:val="28"/>
          <w:szCs w:val="28"/>
        </w:rPr>
        <w:t>开放餐厅如下：</w:t>
      </w:r>
    </w:p>
    <w:p w14:paraId="169850D9" w14:textId="25572EB3" w:rsidR="00233308" w:rsidRPr="00B83CD6" w:rsidRDefault="00CE6555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1、</w:t>
      </w:r>
      <w:r w:rsidR="00B07DC9" w:rsidRPr="00B83CD6">
        <w:rPr>
          <w:rFonts w:ascii="FangSong" w:eastAsia="FangSong" w:hAnsi="FangSong" w:hint="eastAsia"/>
          <w:sz w:val="28"/>
          <w:szCs w:val="28"/>
        </w:rPr>
        <w:t>二食堂</w:t>
      </w:r>
      <w:r w:rsidR="00241F81" w:rsidRPr="00B83CD6">
        <w:rPr>
          <w:rFonts w:ascii="FangSong" w:eastAsia="FangSong" w:hAnsi="FangSong" w:hint="eastAsia"/>
          <w:sz w:val="28"/>
          <w:szCs w:val="28"/>
        </w:rPr>
        <w:t>一楼餐厅</w:t>
      </w:r>
      <w:r w:rsidR="00BC57B2" w:rsidRPr="00B83CD6">
        <w:rPr>
          <w:rFonts w:ascii="FangSong" w:eastAsia="FangSong" w:hAnsi="FangSong" w:hint="eastAsia"/>
          <w:sz w:val="28"/>
          <w:szCs w:val="28"/>
        </w:rPr>
        <w:t>，正常营业</w:t>
      </w:r>
    </w:p>
    <w:p w14:paraId="7EA2C75C" w14:textId="656736B5" w:rsidR="00635869" w:rsidRPr="00B83CD6" w:rsidRDefault="00BC57B2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2、</w:t>
      </w:r>
      <w:r w:rsidR="00241F81" w:rsidRPr="00B83CD6">
        <w:rPr>
          <w:rFonts w:ascii="FangSong" w:eastAsia="FangSong" w:hAnsi="FangSong" w:hint="eastAsia"/>
          <w:sz w:val="28"/>
          <w:szCs w:val="28"/>
        </w:rPr>
        <w:t>三食堂</w:t>
      </w:r>
      <w:r w:rsidR="00024604" w:rsidRPr="00B83CD6">
        <w:rPr>
          <w:rFonts w:ascii="FangSong" w:eastAsia="FangSong" w:hAnsi="FangSong" w:hint="eastAsia"/>
          <w:sz w:val="28"/>
          <w:szCs w:val="28"/>
        </w:rPr>
        <w:t>，7月1</w:t>
      </w:r>
      <w:r w:rsidR="00024604" w:rsidRPr="00B83CD6">
        <w:rPr>
          <w:rFonts w:ascii="FangSong" w:eastAsia="FangSong" w:hAnsi="FangSong"/>
          <w:sz w:val="28"/>
          <w:szCs w:val="28"/>
        </w:rPr>
        <w:t>3</w:t>
      </w:r>
      <w:r w:rsidR="00024604" w:rsidRPr="00B83CD6">
        <w:rPr>
          <w:rFonts w:ascii="FangSong" w:eastAsia="FangSong" w:hAnsi="FangSong" w:hint="eastAsia"/>
          <w:sz w:val="28"/>
          <w:szCs w:val="28"/>
        </w:rPr>
        <w:t>日暂停营业</w:t>
      </w:r>
    </w:p>
    <w:p w14:paraId="00F09591" w14:textId="391041E8" w:rsidR="00635869" w:rsidRPr="00B83CD6" w:rsidRDefault="0029692B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3、</w:t>
      </w:r>
      <w:r w:rsidR="00446E4C" w:rsidRPr="00B83CD6">
        <w:rPr>
          <w:rFonts w:ascii="FangSong" w:eastAsia="FangSong" w:hAnsi="FangSong" w:hint="eastAsia"/>
          <w:sz w:val="28"/>
          <w:szCs w:val="28"/>
        </w:rPr>
        <w:t>四食堂一楼餐厅，供应至7月1</w:t>
      </w:r>
      <w:r w:rsidR="00446E4C" w:rsidRPr="00B83CD6">
        <w:rPr>
          <w:rFonts w:ascii="FangSong" w:eastAsia="FangSong" w:hAnsi="FangSong"/>
          <w:sz w:val="28"/>
          <w:szCs w:val="28"/>
        </w:rPr>
        <w:t>6</w:t>
      </w:r>
      <w:r w:rsidR="00446E4C" w:rsidRPr="00B83CD6">
        <w:rPr>
          <w:rFonts w:ascii="FangSong" w:eastAsia="FangSong" w:hAnsi="FangSong" w:hint="eastAsia"/>
          <w:sz w:val="28"/>
          <w:szCs w:val="28"/>
        </w:rPr>
        <w:t>日，7月1</w:t>
      </w:r>
      <w:r w:rsidR="00446E4C" w:rsidRPr="00B83CD6">
        <w:rPr>
          <w:rFonts w:ascii="FangSong" w:eastAsia="FangSong" w:hAnsi="FangSong"/>
          <w:sz w:val="28"/>
          <w:szCs w:val="28"/>
        </w:rPr>
        <w:t>7</w:t>
      </w:r>
      <w:r w:rsidR="00446E4C" w:rsidRPr="00B83CD6">
        <w:rPr>
          <w:rFonts w:ascii="FangSong" w:eastAsia="FangSong" w:hAnsi="FangSong" w:hint="eastAsia"/>
          <w:sz w:val="28"/>
          <w:szCs w:val="28"/>
        </w:rPr>
        <w:t>日暂停营业</w:t>
      </w:r>
    </w:p>
    <w:p w14:paraId="50E7905B" w14:textId="31E8428F" w:rsidR="00430163" w:rsidRPr="00B83CD6" w:rsidRDefault="00AB1C4D" w:rsidP="00430163">
      <w:pPr>
        <w:spacing w:line="400" w:lineRule="exact"/>
        <w:ind w:firstLineChars="200" w:firstLine="592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4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、</w:t>
      </w:r>
      <w:r w:rsidR="00DA4431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校园京东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超市</w:t>
      </w:r>
      <w:r w:rsidR="00430163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，</w:t>
      </w:r>
      <w:r w:rsidR="00430163" w:rsidRPr="00B83CD6">
        <w:rPr>
          <w:rFonts w:ascii="FangSong" w:eastAsia="FangSong" w:hAnsi="FangSong" w:hint="eastAsia"/>
          <w:sz w:val="28"/>
          <w:szCs w:val="28"/>
        </w:rPr>
        <w:t>7月1</w:t>
      </w:r>
      <w:r w:rsidR="00430163" w:rsidRPr="00B83CD6">
        <w:rPr>
          <w:rFonts w:ascii="FangSong" w:eastAsia="FangSong" w:hAnsi="FangSong"/>
          <w:sz w:val="28"/>
          <w:szCs w:val="28"/>
        </w:rPr>
        <w:t>7</w:t>
      </w:r>
      <w:r w:rsidR="00430163" w:rsidRPr="00B83CD6">
        <w:rPr>
          <w:rFonts w:ascii="FangSong" w:eastAsia="FangSong" w:hAnsi="FangSong" w:hint="eastAsia"/>
          <w:sz w:val="28"/>
          <w:szCs w:val="28"/>
        </w:rPr>
        <w:t>日暂停营业</w:t>
      </w:r>
    </w:p>
    <w:p w14:paraId="74192A39" w14:textId="7D2EFE3A" w:rsidR="00D8042F" w:rsidRPr="00B83CD6" w:rsidRDefault="00D8042F" w:rsidP="00D8042F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膳食科应急联系人：邱元梅 13970831117</w:t>
      </w:r>
      <w:r w:rsidR="00F64CCC" w:rsidRPr="00B83CD6">
        <w:rPr>
          <w:rFonts w:ascii="FangSong" w:eastAsia="FangSong" w:hAnsi="FangSong" w:hint="eastAsia"/>
          <w:sz w:val="28"/>
          <w:szCs w:val="28"/>
        </w:rPr>
        <w:t xml:space="preserve"> </w:t>
      </w:r>
      <w:r w:rsidR="00F64CCC" w:rsidRPr="00B83CD6">
        <w:rPr>
          <w:rFonts w:ascii="FangSong" w:eastAsia="FangSong" w:hAnsi="FangSong"/>
          <w:sz w:val="28"/>
          <w:szCs w:val="28"/>
        </w:rPr>
        <w:t xml:space="preserve"> </w:t>
      </w:r>
    </w:p>
    <w:p w14:paraId="69294F0D" w14:textId="7E7AC40D" w:rsidR="00E913F0" w:rsidRPr="00B83CD6" w:rsidRDefault="00E913F0" w:rsidP="00E913F0">
      <w:pPr>
        <w:pStyle w:val="a3"/>
        <w:shd w:val="clear" w:color="auto" w:fill="FFFFFF"/>
        <w:spacing w:before="0" w:beforeAutospacing="0" w:after="0" w:afterAutospacing="0" w:line="400" w:lineRule="exact"/>
        <w:ind w:firstLine="630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Style w:val="a4"/>
          <w:rFonts w:ascii="FangSong" w:eastAsia="FangSong" w:hAnsi="FangSong" w:hint="eastAsia"/>
          <w:b w:val="0"/>
          <w:bCs w:val="0"/>
          <w:color w:val="333333"/>
          <w:spacing w:val="8"/>
          <w:sz w:val="28"/>
          <w:szCs w:val="28"/>
        </w:rPr>
        <w:t>（</w:t>
      </w:r>
      <w:r w:rsidRPr="00B83CD6">
        <w:rPr>
          <w:rStyle w:val="a4"/>
          <w:rFonts w:ascii="FangSong" w:eastAsia="FangSong" w:hAnsi="FangSong" w:hint="eastAsia"/>
          <w:b w:val="0"/>
          <w:bCs w:val="0"/>
          <w:color w:val="333333"/>
          <w:spacing w:val="8"/>
          <w:sz w:val="28"/>
          <w:szCs w:val="28"/>
        </w:rPr>
        <w:t>二</w:t>
      </w:r>
      <w:r w:rsidRPr="00B83CD6">
        <w:rPr>
          <w:rStyle w:val="a4"/>
          <w:rFonts w:ascii="FangSong" w:eastAsia="FangSong" w:hAnsi="FangSong" w:hint="eastAsia"/>
          <w:b w:val="0"/>
          <w:bCs w:val="0"/>
          <w:color w:val="333333"/>
          <w:spacing w:val="8"/>
          <w:sz w:val="28"/>
          <w:szCs w:val="28"/>
        </w:rPr>
        <w:t>）维修服务</w:t>
      </w:r>
    </w:p>
    <w:p w14:paraId="50AA2115" w14:textId="31D88FDD" w:rsidR="006E5B66" w:rsidRPr="00B83CD6" w:rsidRDefault="00841C30" w:rsidP="006E5B66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假期</w:t>
      </w:r>
      <w:r w:rsidR="006E5B66" w:rsidRPr="00B83CD6">
        <w:rPr>
          <w:rFonts w:ascii="FangSong" w:eastAsia="FangSong" w:hAnsi="FangSong" w:hint="eastAsia"/>
          <w:sz w:val="28"/>
          <w:szCs w:val="28"/>
        </w:rPr>
        <w:t>工作时间：</w:t>
      </w:r>
      <w:r w:rsidR="006E5B66" w:rsidRPr="00B83CD6">
        <w:rPr>
          <w:rFonts w:ascii="FangSong" w:eastAsia="FangSong" w:hAnsi="FangSong" w:hint="eastAsia"/>
          <w:sz w:val="28"/>
          <w:szCs w:val="28"/>
        </w:rPr>
        <w:t>上午</w:t>
      </w:r>
      <w:r w:rsidR="006E5B66" w:rsidRPr="00B83CD6">
        <w:rPr>
          <w:rFonts w:ascii="FangSong" w:eastAsia="FangSong" w:hAnsi="FangSong" w:hint="eastAsia"/>
          <w:sz w:val="28"/>
          <w:szCs w:val="28"/>
        </w:rPr>
        <w:t>8:20-11:30</w:t>
      </w:r>
      <w:r w:rsidR="00C31CCD" w:rsidRPr="00B83CD6">
        <w:rPr>
          <w:rFonts w:ascii="FangSong" w:eastAsia="FangSong" w:hAnsi="FangSong"/>
          <w:sz w:val="28"/>
          <w:szCs w:val="28"/>
        </w:rPr>
        <w:t xml:space="preserve">  </w:t>
      </w:r>
      <w:r w:rsidR="006E5B66" w:rsidRPr="00B83CD6">
        <w:rPr>
          <w:rFonts w:ascii="FangSong" w:eastAsia="FangSong" w:hAnsi="FangSong" w:hint="eastAsia"/>
          <w:sz w:val="28"/>
          <w:szCs w:val="28"/>
        </w:rPr>
        <w:t>下午</w:t>
      </w:r>
      <w:r w:rsidR="006E5B66" w:rsidRPr="00B83CD6">
        <w:rPr>
          <w:rFonts w:ascii="FangSong" w:eastAsia="FangSong" w:hAnsi="FangSong" w:hint="eastAsia"/>
          <w:sz w:val="28"/>
          <w:szCs w:val="28"/>
        </w:rPr>
        <w:t>14:00-16:30</w:t>
      </w:r>
      <w:r w:rsidR="00C31CCD" w:rsidRPr="00B83CD6">
        <w:rPr>
          <w:rFonts w:ascii="FangSong" w:eastAsia="FangSong" w:hAnsi="FangSong"/>
          <w:sz w:val="28"/>
          <w:szCs w:val="28"/>
        </w:rPr>
        <w:t xml:space="preserve">  </w:t>
      </w:r>
      <w:r w:rsidR="006E5B66" w:rsidRPr="00B83CD6">
        <w:rPr>
          <w:rFonts w:ascii="FangSong" w:eastAsia="FangSong" w:hAnsi="FangSong" w:hint="eastAsia"/>
          <w:sz w:val="28"/>
          <w:szCs w:val="28"/>
        </w:rPr>
        <w:t>晚上</w:t>
      </w:r>
      <w:r w:rsidR="006E5B66" w:rsidRPr="00B83CD6">
        <w:rPr>
          <w:rFonts w:ascii="FangSong" w:eastAsia="FangSong" w:hAnsi="FangSong" w:hint="eastAsia"/>
          <w:sz w:val="28"/>
          <w:szCs w:val="28"/>
        </w:rPr>
        <w:t>19:00-21:00</w:t>
      </w:r>
    </w:p>
    <w:p w14:paraId="28B232D2" w14:textId="5EF6DC73" w:rsidR="006E5B66" w:rsidRPr="00B83CD6" w:rsidRDefault="00173069" w:rsidP="00F64CCC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proofErr w:type="gramStart"/>
      <w:r w:rsidRPr="00B83CD6">
        <w:rPr>
          <w:rFonts w:ascii="FangSong" w:eastAsia="FangSong" w:hAnsi="FangSong" w:hint="eastAsia"/>
          <w:sz w:val="28"/>
          <w:szCs w:val="28"/>
        </w:rPr>
        <w:t>维修科</w:t>
      </w:r>
      <w:proofErr w:type="gramEnd"/>
      <w:r w:rsidR="006E5B66" w:rsidRPr="00B83CD6">
        <w:rPr>
          <w:rFonts w:ascii="FangSong" w:eastAsia="FangSong" w:hAnsi="FangSong" w:hint="eastAsia"/>
          <w:sz w:val="28"/>
          <w:szCs w:val="28"/>
        </w:rPr>
        <w:t>应急联系人：陈小华13879130688</w:t>
      </w:r>
      <w:r w:rsidR="00F64CCC" w:rsidRPr="00B83CD6">
        <w:rPr>
          <w:rFonts w:ascii="FangSong" w:eastAsia="FangSong" w:hAnsi="FangSong"/>
          <w:sz w:val="28"/>
          <w:szCs w:val="28"/>
        </w:rPr>
        <w:t xml:space="preserve">  </w:t>
      </w:r>
      <w:r w:rsidR="006E5B66" w:rsidRPr="00B83CD6">
        <w:rPr>
          <w:rFonts w:ascii="FangSong" w:eastAsia="FangSong" w:hAnsi="FangSong" w:hint="eastAsia"/>
          <w:sz w:val="28"/>
          <w:szCs w:val="28"/>
        </w:rPr>
        <w:t>刘爽18779872542</w:t>
      </w:r>
    </w:p>
    <w:p w14:paraId="69F8FA29" w14:textId="3734FE4A" w:rsidR="00E913F0" w:rsidRPr="00B83CD6" w:rsidRDefault="00E81918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（三）</w:t>
      </w:r>
      <w:r w:rsidRPr="00B83CD6">
        <w:rPr>
          <w:rFonts w:ascii="FangSong" w:eastAsia="FangSong" w:hAnsi="FangSong" w:hint="eastAsia"/>
          <w:sz w:val="28"/>
          <w:szCs w:val="28"/>
        </w:rPr>
        <w:t>医务室</w:t>
      </w:r>
    </w:p>
    <w:p w14:paraId="2501DD22" w14:textId="5B4F9A43" w:rsidR="009D234A" w:rsidRPr="00B83CD6" w:rsidRDefault="00C31CCD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假期</w:t>
      </w:r>
      <w:r w:rsidR="008C2909" w:rsidRPr="00B83CD6">
        <w:rPr>
          <w:rFonts w:ascii="FangSong" w:eastAsia="FangSong" w:hAnsi="FangSong" w:hint="eastAsia"/>
          <w:sz w:val="28"/>
          <w:szCs w:val="28"/>
        </w:rPr>
        <w:t>工作时间：</w:t>
      </w:r>
      <w:r w:rsidR="00C863D0" w:rsidRPr="00B83CD6">
        <w:rPr>
          <w:rFonts w:ascii="FangSong" w:eastAsia="FangSong" w:hAnsi="FangSong" w:hint="eastAsia"/>
          <w:sz w:val="28"/>
          <w:szCs w:val="28"/>
        </w:rPr>
        <w:t>上午</w:t>
      </w:r>
      <w:r w:rsidR="008C2909" w:rsidRPr="00B83CD6">
        <w:rPr>
          <w:rFonts w:ascii="FangSong" w:eastAsia="FangSong" w:hAnsi="FangSong" w:hint="eastAsia"/>
          <w:sz w:val="28"/>
          <w:szCs w:val="28"/>
        </w:rPr>
        <w:t>8:00-12:00</w:t>
      </w:r>
      <w:r w:rsidRPr="00B83CD6">
        <w:rPr>
          <w:rFonts w:ascii="FangSong" w:eastAsia="FangSong" w:hAnsi="FangSong"/>
          <w:sz w:val="28"/>
          <w:szCs w:val="28"/>
        </w:rPr>
        <w:t xml:space="preserve">  </w:t>
      </w:r>
      <w:r w:rsidR="00C863D0" w:rsidRPr="00B83CD6">
        <w:rPr>
          <w:rFonts w:ascii="FangSong" w:eastAsia="FangSong" w:hAnsi="FangSong" w:hint="eastAsia"/>
          <w:sz w:val="28"/>
          <w:szCs w:val="28"/>
        </w:rPr>
        <w:t>下午</w:t>
      </w:r>
      <w:r w:rsidR="008C2909" w:rsidRPr="00B83CD6">
        <w:rPr>
          <w:rFonts w:ascii="FangSong" w:eastAsia="FangSong" w:hAnsi="FangSong" w:hint="eastAsia"/>
          <w:sz w:val="28"/>
          <w:szCs w:val="28"/>
        </w:rPr>
        <w:t>14:00-18:00</w:t>
      </w:r>
    </w:p>
    <w:p w14:paraId="538D3831" w14:textId="674F3072" w:rsidR="009D234A" w:rsidRPr="00B83CD6" w:rsidRDefault="000E6681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医务室</w:t>
      </w:r>
      <w:r w:rsidR="008C2909" w:rsidRPr="00B83CD6">
        <w:rPr>
          <w:rFonts w:ascii="FangSong" w:eastAsia="FangSong" w:hAnsi="FangSong" w:hint="eastAsia"/>
          <w:sz w:val="28"/>
          <w:szCs w:val="28"/>
        </w:rPr>
        <w:t>应急</w:t>
      </w:r>
      <w:r w:rsidR="008C2909" w:rsidRPr="00B83CD6">
        <w:rPr>
          <w:rFonts w:ascii="FangSong" w:eastAsia="FangSong" w:hAnsi="FangSong" w:hint="eastAsia"/>
          <w:sz w:val="28"/>
          <w:szCs w:val="28"/>
        </w:rPr>
        <w:t>联系人：黄家龙</w:t>
      </w:r>
      <w:r w:rsidR="008C2909" w:rsidRPr="00B83CD6">
        <w:rPr>
          <w:rFonts w:ascii="FangSong" w:eastAsia="FangSong" w:hAnsi="FangSong" w:hint="eastAsia"/>
          <w:sz w:val="28"/>
          <w:szCs w:val="28"/>
        </w:rPr>
        <w:t>13970061799</w:t>
      </w:r>
    </w:p>
    <w:p w14:paraId="200FF8F5" w14:textId="69B6E073" w:rsidR="00173069" w:rsidRPr="00B83CD6" w:rsidRDefault="00173069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（四）</w:t>
      </w:r>
      <w:r w:rsidR="00A057F2" w:rsidRPr="00B83CD6">
        <w:rPr>
          <w:rFonts w:ascii="FangSong" w:eastAsia="FangSong" w:hAnsi="FangSong" w:hint="eastAsia"/>
          <w:sz w:val="28"/>
          <w:szCs w:val="28"/>
        </w:rPr>
        <w:t>用电充值</w:t>
      </w:r>
    </w:p>
    <w:p w14:paraId="1CE129E8" w14:textId="77777777" w:rsidR="00DF4A0A" w:rsidRPr="00B83CD6" w:rsidRDefault="005C5A45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假期</w:t>
      </w:r>
      <w:r w:rsidR="008C2909" w:rsidRPr="00B83CD6">
        <w:rPr>
          <w:rFonts w:ascii="FangSong" w:eastAsia="FangSong" w:hAnsi="FangSong" w:hint="eastAsia"/>
          <w:sz w:val="28"/>
          <w:szCs w:val="28"/>
        </w:rPr>
        <w:t>工作时间：</w:t>
      </w:r>
    </w:p>
    <w:p w14:paraId="17F9A7B9" w14:textId="54076CAC" w:rsidR="009D234A" w:rsidRPr="00B83CD6" w:rsidRDefault="00BD6B83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上午</w:t>
      </w:r>
      <w:r w:rsidR="008C2909" w:rsidRPr="00B83CD6">
        <w:rPr>
          <w:rFonts w:ascii="FangSong" w:eastAsia="FangSong" w:hAnsi="FangSong" w:hint="eastAsia"/>
          <w:sz w:val="28"/>
          <w:szCs w:val="28"/>
        </w:rPr>
        <w:t>8:20-11:30</w:t>
      </w:r>
      <w:r w:rsidR="00DF4A0A" w:rsidRPr="00B83CD6">
        <w:rPr>
          <w:rFonts w:ascii="FangSong" w:eastAsia="FangSong" w:hAnsi="FangSong"/>
          <w:sz w:val="28"/>
          <w:szCs w:val="28"/>
        </w:rPr>
        <w:t xml:space="preserve">  </w:t>
      </w:r>
      <w:r w:rsidR="00DF4A0A" w:rsidRPr="00B83CD6">
        <w:rPr>
          <w:rFonts w:ascii="FangSong" w:eastAsia="FangSong" w:hAnsi="FangSong" w:hint="eastAsia"/>
          <w:sz w:val="28"/>
          <w:szCs w:val="28"/>
        </w:rPr>
        <w:t>中午</w:t>
      </w:r>
      <w:r w:rsidR="008C2909" w:rsidRPr="00B83CD6">
        <w:rPr>
          <w:rFonts w:ascii="FangSong" w:eastAsia="FangSong" w:hAnsi="FangSong" w:hint="eastAsia"/>
          <w:sz w:val="28"/>
          <w:szCs w:val="28"/>
        </w:rPr>
        <w:t>14:00-16:30</w:t>
      </w:r>
      <w:r w:rsidR="00DF4A0A" w:rsidRPr="00B83CD6">
        <w:rPr>
          <w:rFonts w:ascii="FangSong" w:eastAsia="FangSong" w:hAnsi="FangSong"/>
          <w:sz w:val="28"/>
          <w:szCs w:val="28"/>
        </w:rPr>
        <w:t xml:space="preserve">  </w:t>
      </w:r>
      <w:r w:rsidR="00DF4A0A" w:rsidRPr="00B83CD6">
        <w:rPr>
          <w:rFonts w:ascii="FangSong" w:eastAsia="FangSong" w:hAnsi="FangSong" w:hint="eastAsia"/>
          <w:sz w:val="28"/>
          <w:szCs w:val="28"/>
        </w:rPr>
        <w:t>晚上</w:t>
      </w:r>
      <w:r w:rsidR="008C2909" w:rsidRPr="00B83CD6">
        <w:rPr>
          <w:rFonts w:ascii="FangSong" w:eastAsia="FangSong" w:hAnsi="FangSong" w:hint="eastAsia"/>
          <w:sz w:val="28"/>
          <w:szCs w:val="28"/>
        </w:rPr>
        <w:t>19:00-21:00</w:t>
      </w:r>
    </w:p>
    <w:p w14:paraId="5FA42385" w14:textId="08005B7B" w:rsidR="009D234A" w:rsidRPr="00B83CD6" w:rsidRDefault="008C2909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充</w:t>
      </w:r>
      <w:r w:rsidR="00482008" w:rsidRPr="00B83CD6">
        <w:rPr>
          <w:rFonts w:ascii="FangSong" w:eastAsia="FangSong" w:hAnsi="FangSong" w:hint="eastAsia"/>
          <w:sz w:val="28"/>
          <w:szCs w:val="28"/>
        </w:rPr>
        <w:t>值</w:t>
      </w:r>
      <w:r w:rsidRPr="00B83CD6">
        <w:rPr>
          <w:rFonts w:ascii="FangSong" w:eastAsia="FangSong" w:hAnsi="FangSong" w:hint="eastAsia"/>
          <w:sz w:val="28"/>
          <w:szCs w:val="28"/>
        </w:rPr>
        <w:t>应急联系人：李家贵</w:t>
      </w:r>
      <w:r w:rsidRPr="00B83CD6">
        <w:rPr>
          <w:rFonts w:ascii="FangSong" w:eastAsia="FangSong" w:hAnsi="FangSong" w:hint="eastAsia"/>
          <w:sz w:val="28"/>
          <w:szCs w:val="28"/>
        </w:rPr>
        <w:t>19914489494</w:t>
      </w:r>
    </w:p>
    <w:p w14:paraId="36F391D0" w14:textId="2FA3D286" w:rsidR="009D234A" w:rsidRPr="00B83CD6" w:rsidRDefault="001F1CA2" w:rsidP="00947167">
      <w:pPr>
        <w:spacing w:line="400" w:lineRule="exact"/>
        <w:ind w:firstLineChars="200" w:firstLine="560"/>
        <w:rPr>
          <w:rFonts w:ascii="FangSong" w:eastAsia="FangSong" w:hAnsi="FangSong" w:hint="eastAsia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（五）物资保障</w:t>
      </w:r>
    </w:p>
    <w:p w14:paraId="532B1166" w14:textId="77777777" w:rsidR="00993EFD" w:rsidRPr="00B83CD6" w:rsidRDefault="00993EFD" w:rsidP="00947167">
      <w:pPr>
        <w:spacing w:line="400" w:lineRule="exact"/>
        <w:ind w:leftChars="200" w:left="42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假期</w:t>
      </w:r>
      <w:r w:rsidR="008C2909" w:rsidRPr="00B83CD6">
        <w:rPr>
          <w:rFonts w:ascii="FangSong" w:eastAsia="FangSong" w:hAnsi="FangSong" w:hint="eastAsia"/>
          <w:sz w:val="28"/>
          <w:szCs w:val="28"/>
        </w:rPr>
        <w:t>工作时间：</w:t>
      </w:r>
    </w:p>
    <w:p w14:paraId="392DB300" w14:textId="501300FE" w:rsidR="009D234A" w:rsidRPr="00B83CD6" w:rsidRDefault="00993EFD" w:rsidP="00947167">
      <w:pPr>
        <w:spacing w:line="400" w:lineRule="exact"/>
        <w:ind w:leftChars="200" w:left="42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上午</w:t>
      </w:r>
      <w:r w:rsidR="008C2909" w:rsidRPr="00B83CD6">
        <w:rPr>
          <w:rFonts w:ascii="FangSong" w:eastAsia="FangSong" w:hAnsi="FangSong" w:hint="eastAsia"/>
          <w:sz w:val="28"/>
          <w:szCs w:val="28"/>
        </w:rPr>
        <w:t>8:20-11:30</w:t>
      </w:r>
      <w:r w:rsidRPr="00B83CD6">
        <w:rPr>
          <w:rFonts w:ascii="FangSong" w:eastAsia="FangSong" w:hAnsi="FangSong"/>
          <w:sz w:val="28"/>
          <w:szCs w:val="28"/>
        </w:rPr>
        <w:t xml:space="preserve">  </w:t>
      </w:r>
      <w:r w:rsidRPr="00B83CD6">
        <w:rPr>
          <w:rFonts w:ascii="FangSong" w:eastAsia="FangSong" w:hAnsi="FangSong" w:hint="eastAsia"/>
          <w:sz w:val="28"/>
          <w:szCs w:val="28"/>
        </w:rPr>
        <w:t>下午</w:t>
      </w:r>
      <w:r w:rsidR="008C2909" w:rsidRPr="00B83CD6">
        <w:rPr>
          <w:rFonts w:ascii="FangSong" w:eastAsia="FangSong" w:hAnsi="FangSong" w:hint="eastAsia"/>
          <w:sz w:val="28"/>
          <w:szCs w:val="28"/>
        </w:rPr>
        <w:t>14:00-16:30</w:t>
      </w:r>
      <w:r w:rsidRPr="00B83CD6">
        <w:rPr>
          <w:rFonts w:ascii="FangSong" w:eastAsia="FangSong" w:hAnsi="FangSong"/>
          <w:sz w:val="28"/>
          <w:szCs w:val="28"/>
        </w:rPr>
        <w:t xml:space="preserve">  </w:t>
      </w:r>
      <w:r w:rsidRPr="00B83CD6">
        <w:rPr>
          <w:rFonts w:ascii="FangSong" w:eastAsia="FangSong" w:hAnsi="FangSong" w:hint="eastAsia"/>
          <w:sz w:val="28"/>
          <w:szCs w:val="28"/>
        </w:rPr>
        <w:t>晚上</w:t>
      </w:r>
      <w:r w:rsidR="008C2909" w:rsidRPr="00B83CD6">
        <w:rPr>
          <w:rFonts w:ascii="FangSong" w:eastAsia="FangSong" w:hAnsi="FangSong" w:hint="eastAsia"/>
          <w:sz w:val="28"/>
          <w:szCs w:val="28"/>
        </w:rPr>
        <w:t>19:00-21:00</w:t>
      </w:r>
    </w:p>
    <w:p w14:paraId="2938EA0F" w14:textId="3048F7DE" w:rsidR="009D234A" w:rsidRPr="00B83CD6" w:rsidRDefault="004B5733" w:rsidP="00947167">
      <w:pPr>
        <w:spacing w:line="40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物资科</w:t>
      </w:r>
      <w:r w:rsidR="008C2909" w:rsidRPr="00B83CD6">
        <w:rPr>
          <w:rFonts w:ascii="FangSong" w:eastAsia="FangSong" w:hAnsi="FangSong" w:hint="eastAsia"/>
          <w:sz w:val="28"/>
          <w:szCs w:val="28"/>
        </w:rPr>
        <w:t>应急</w:t>
      </w:r>
      <w:r w:rsidR="008C2909" w:rsidRPr="00B83CD6">
        <w:rPr>
          <w:rFonts w:ascii="FangSong" w:eastAsia="FangSong" w:hAnsi="FangSong" w:hint="eastAsia"/>
          <w:sz w:val="28"/>
          <w:szCs w:val="28"/>
        </w:rPr>
        <w:t>联系人：</w:t>
      </w:r>
      <w:proofErr w:type="gramStart"/>
      <w:r w:rsidR="008C2909" w:rsidRPr="00B83CD6">
        <w:rPr>
          <w:rFonts w:ascii="FangSong" w:eastAsia="FangSong" w:hAnsi="FangSong" w:hint="eastAsia"/>
          <w:sz w:val="28"/>
          <w:szCs w:val="28"/>
        </w:rPr>
        <w:t>左雪兰</w:t>
      </w:r>
      <w:proofErr w:type="gramEnd"/>
      <w:r w:rsidR="008C2909" w:rsidRPr="00B83CD6">
        <w:rPr>
          <w:rFonts w:ascii="FangSong" w:eastAsia="FangSong" w:hAnsi="FangSong" w:hint="eastAsia"/>
          <w:sz w:val="28"/>
          <w:szCs w:val="28"/>
        </w:rPr>
        <w:t>15970607099</w:t>
      </w:r>
    </w:p>
    <w:p w14:paraId="14507511" w14:textId="65D2E7CB" w:rsidR="007729A6" w:rsidRPr="00B83CD6" w:rsidRDefault="009B469E" w:rsidP="00947167">
      <w:pPr>
        <w:pStyle w:val="a3"/>
        <w:shd w:val="clear" w:color="auto" w:fill="FFFFFF"/>
        <w:spacing w:before="0" w:beforeAutospacing="0" w:after="0" w:afterAutospacing="0" w:line="400" w:lineRule="exact"/>
        <w:ind w:firstLine="645"/>
        <w:rPr>
          <w:rFonts w:ascii="FangSong" w:eastAsia="FangSong" w:hAnsi="FangSong"/>
          <w:color w:val="333333"/>
          <w:spacing w:val="8"/>
          <w:sz w:val="28"/>
          <w:szCs w:val="28"/>
        </w:rPr>
      </w:pP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（六）环境卫生</w:t>
      </w:r>
    </w:p>
    <w:p w14:paraId="42C52B87" w14:textId="77777777" w:rsidR="009B469E" w:rsidRPr="00B83CD6" w:rsidRDefault="009B469E" w:rsidP="009B469E">
      <w:pPr>
        <w:spacing w:line="400" w:lineRule="exact"/>
        <w:ind w:leftChars="200" w:left="420"/>
        <w:rPr>
          <w:rFonts w:ascii="FangSong" w:eastAsia="FangSong" w:hAnsi="FangSong"/>
          <w:sz w:val="28"/>
          <w:szCs w:val="28"/>
        </w:rPr>
      </w:pPr>
      <w:r w:rsidRPr="00B83CD6">
        <w:rPr>
          <w:rFonts w:ascii="FangSong" w:eastAsia="FangSong" w:hAnsi="FangSong" w:hint="eastAsia"/>
          <w:sz w:val="28"/>
          <w:szCs w:val="28"/>
        </w:rPr>
        <w:t>假期工作时间：</w:t>
      </w:r>
    </w:p>
    <w:p w14:paraId="67133B4C" w14:textId="3934A236" w:rsidR="009B469E" w:rsidRPr="00B83CD6" w:rsidRDefault="00EE2598" w:rsidP="00947167">
      <w:pPr>
        <w:pStyle w:val="a3"/>
        <w:shd w:val="clear" w:color="auto" w:fill="FFFFFF"/>
        <w:spacing w:before="0" w:beforeAutospacing="0" w:after="0" w:afterAutospacing="0" w:line="400" w:lineRule="exact"/>
        <w:ind w:firstLine="645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lastRenderedPageBreak/>
        <w:t>上午</w:t>
      </w:r>
      <w:r w:rsidR="000F34A0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5：3</w:t>
      </w:r>
      <w:r w:rsidR="000F34A0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0</w:t>
      </w:r>
      <w:r w:rsidR="000F34A0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-</w:t>
      </w:r>
      <w:r w:rsidR="000F34A0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10</w:t>
      </w:r>
      <w:r w:rsidR="000F34A0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：3</w:t>
      </w:r>
      <w:r w:rsidR="000F34A0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 xml:space="preserve">0  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下午</w:t>
      </w:r>
      <w:r w:rsidR="000F34A0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13</w:t>
      </w:r>
      <w:r w:rsidR="000F34A0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：3</w:t>
      </w:r>
      <w:r w:rsidR="000F34A0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0</w:t>
      </w:r>
      <w:r w:rsidR="000F34A0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-</w:t>
      </w:r>
      <w:r w:rsidR="000F34A0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16</w:t>
      </w:r>
      <w:r w:rsidR="000F34A0"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：0</w:t>
      </w:r>
      <w:r w:rsidR="000F34A0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0</w:t>
      </w:r>
    </w:p>
    <w:p w14:paraId="127D86AA" w14:textId="294C8860" w:rsidR="008C4B01" w:rsidRPr="00B83CD6" w:rsidRDefault="004E26DB" w:rsidP="00947167">
      <w:pPr>
        <w:pStyle w:val="a3"/>
        <w:shd w:val="clear" w:color="auto" w:fill="FFFFFF"/>
        <w:spacing w:before="0" w:beforeAutospacing="0" w:after="0" w:afterAutospacing="0" w:line="400" w:lineRule="exact"/>
        <w:ind w:firstLine="645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环卫科应急联系人：彭卫元</w:t>
      </w:r>
      <w:r w:rsidR="002E2979">
        <w:rPr>
          <w:rFonts w:ascii="FangSong" w:eastAsia="FangSong" w:hAnsi="FangSong" w:hint="eastAsia"/>
          <w:color w:val="333333"/>
          <w:spacing w:val="8"/>
          <w:sz w:val="28"/>
          <w:szCs w:val="28"/>
        </w:rPr>
        <w:t>1</w:t>
      </w:r>
      <w:r w:rsidR="002E2979">
        <w:rPr>
          <w:rFonts w:ascii="FangSong" w:eastAsia="FangSong" w:hAnsi="FangSong"/>
          <w:color w:val="333333"/>
          <w:spacing w:val="8"/>
          <w:sz w:val="28"/>
          <w:szCs w:val="28"/>
        </w:rPr>
        <w:t>3970879875</w:t>
      </w:r>
    </w:p>
    <w:p w14:paraId="1C14ECEA" w14:textId="77777777" w:rsidR="008C2909" w:rsidRDefault="00043E72" w:rsidP="00947167">
      <w:pPr>
        <w:pStyle w:val="a3"/>
        <w:shd w:val="clear" w:color="auto" w:fill="FFFFFF"/>
        <w:spacing w:before="0" w:beforeAutospacing="0" w:after="0" w:afterAutospacing="0" w:line="400" w:lineRule="exact"/>
        <w:ind w:firstLine="705"/>
        <w:jc w:val="both"/>
        <w:rPr>
          <w:rFonts w:ascii="FangSong" w:eastAsia="FangSong" w:hAnsi="FangSong" w:cs="Calibri"/>
          <w:color w:val="333333"/>
          <w:spacing w:val="8"/>
          <w:sz w:val="28"/>
          <w:szCs w:val="28"/>
        </w:rPr>
      </w:pP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 xml:space="preserve"> </w:t>
      </w: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 </w:t>
      </w:r>
      <w:r w:rsidR="000A6E2C" w:rsidRPr="00B83CD6">
        <w:rPr>
          <w:rFonts w:ascii="FangSong" w:eastAsia="FangSong" w:hAnsi="FangSong" w:cs="Calibri"/>
          <w:color w:val="333333"/>
          <w:spacing w:val="8"/>
          <w:sz w:val="28"/>
          <w:szCs w:val="28"/>
        </w:rPr>
        <w:t xml:space="preserve">                  </w:t>
      </w:r>
    </w:p>
    <w:p w14:paraId="2488C5BE" w14:textId="77777777" w:rsidR="008C2909" w:rsidRDefault="008C2909" w:rsidP="00947167">
      <w:pPr>
        <w:pStyle w:val="a3"/>
        <w:shd w:val="clear" w:color="auto" w:fill="FFFFFF"/>
        <w:spacing w:before="0" w:beforeAutospacing="0" w:after="0" w:afterAutospacing="0" w:line="400" w:lineRule="exact"/>
        <w:ind w:firstLine="705"/>
        <w:jc w:val="both"/>
        <w:rPr>
          <w:rFonts w:ascii="FangSong" w:eastAsia="FangSong" w:hAnsi="FangSong" w:cs="Calibri"/>
          <w:color w:val="333333"/>
          <w:spacing w:val="8"/>
          <w:sz w:val="28"/>
          <w:szCs w:val="28"/>
        </w:rPr>
      </w:pPr>
    </w:p>
    <w:p w14:paraId="337A5C37" w14:textId="69D17BD7" w:rsidR="000A6E2C" w:rsidRPr="00B83CD6" w:rsidRDefault="000A6E2C" w:rsidP="00947167">
      <w:pPr>
        <w:pStyle w:val="a3"/>
        <w:shd w:val="clear" w:color="auto" w:fill="FFFFFF"/>
        <w:spacing w:before="0" w:beforeAutospacing="0" w:after="0" w:afterAutospacing="0" w:line="400" w:lineRule="exact"/>
        <w:ind w:firstLine="705"/>
        <w:jc w:val="both"/>
        <w:rPr>
          <w:rFonts w:ascii="FangSong" w:eastAsia="FangSong" w:hAnsi="FangSong" w:cs="Calibri"/>
          <w:color w:val="333333"/>
          <w:spacing w:val="8"/>
          <w:sz w:val="28"/>
          <w:szCs w:val="28"/>
        </w:rPr>
      </w:pPr>
      <w:r w:rsidRPr="00B83CD6">
        <w:rPr>
          <w:rFonts w:ascii="FangSong" w:eastAsia="FangSong" w:hAnsi="FangSong" w:cs="Calibri"/>
          <w:color w:val="333333"/>
          <w:spacing w:val="8"/>
          <w:sz w:val="28"/>
          <w:szCs w:val="28"/>
        </w:rPr>
        <w:t xml:space="preserve"> </w:t>
      </w:r>
    </w:p>
    <w:p w14:paraId="178D705B" w14:textId="2D4B0E8F" w:rsidR="00043E72" w:rsidRPr="00B83CD6" w:rsidRDefault="00043E72" w:rsidP="000A6E2C">
      <w:pPr>
        <w:pStyle w:val="a3"/>
        <w:shd w:val="clear" w:color="auto" w:fill="FFFFFF"/>
        <w:spacing w:before="0" w:beforeAutospacing="0" w:after="0" w:afterAutospacing="0" w:line="400" w:lineRule="exact"/>
        <w:ind w:firstLineChars="2600" w:firstLine="7696"/>
        <w:jc w:val="both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后勤管理处</w:t>
      </w:r>
    </w:p>
    <w:p w14:paraId="281C13CC" w14:textId="05CE4828" w:rsidR="00043E72" w:rsidRPr="00B83CD6" w:rsidRDefault="00043E72" w:rsidP="00947167">
      <w:pPr>
        <w:pStyle w:val="a3"/>
        <w:shd w:val="clear" w:color="auto" w:fill="FFFFFF"/>
        <w:spacing w:before="0" w:beforeAutospacing="0" w:after="0" w:afterAutospacing="0" w:line="400" w:lineRule="exact"/>
        <w:ind w:firstLine="705"/>
        <w:jc w:val="right"/>
        <w:rPr>
          <w:rFonts w:ascii="FangSong" w:eastAsia="FangSong" w:hAnsi="FangSong" w:hint="eastAsia"/>
          <w:color w:val="333333"/>
          <w:spacing w:val="8"/>
          <w:sz w:val="28"/>
          <w:szCs w:val="28"/>
        </w:rPr>
      </w:pPr>
      <w:r w:rsidRPr="00B83CD6">
        <w:rPr>
          <w:rFonts w:ascii="Calibri" w:eastAsia="FangSong" w:hAnsi="Calibri" w:cs="Calibri"/>
          <w:color w:val="333333"/>
          <w:spacing w:val="8"/>
          <w:sz w:val="28"/>
          <w:szCs w:val="28"/>
        </w:rPr>
        <w:t>                         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2021年7月</w:t>
      </w:r>
      <w:r w:rsidR="00AA5544" w:rsidRPr="00B83CD6">
        <w:rPr>
          <w:rFonts w:ascii="FangSong" w:eastAsia="FangSong" w:hAnsi="FangSong"/>
          <w:color w:val="333333"/>
          <w:spacing w:val="8"/>
          <w:sz w:val="28"/>
          <w:szCs w:val="28"/>
        </w:rPr>
        <w:t>12</w:t>
      </w:r>
      <w:r w:rsidRPr="00B83CD6">
        <w:rPr>
          <w:rFonts w:ascii="FangSong" w:eastAsia="FangSong" w:hAnsi="FangSong" w:hint="eastAsia"/>
          <w:color w:val="333333"/>
          <w:spacing w:val="8"/>
          <w:sz w:val="28"/>
          <w:szCs w:val="28"/>
        </w:rPr>
        <w:t>日</w:t>
      </w:r>
    </w:p>
    <w:p w14:paraId="0777F9E0" w14:textId="77777777" w:rsidR="009D234A" w:rsidRPr="00B83CD6" w:rsidRDefault="009D234A" w:rsidP="00947167">
      <w:pPr>
        <w:spacing w:line="400" w:lineRule="exact"/>
        <w:rPr>
          <w:rFonts w:ascii="FangSong" w:eastAsia="FangSong" w:hAnsi="FangSong"/>
          <w:sz w:val="28"/>
          <w:szCs w:val="28"/>
        </w:rPr>
      </w:pPr>
    </w:p>
    <w:sectPr w:rsidR="009D234A" w:rsidRPr="00B83CD6" w:rsidSect="00043E7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65022D"/>
    <w:rsid w:val="00024604"/>
    <w:rsid w:val="00043E72"/>
    <w:rsid w:val="00060420"/>
    <w:rsid w:val="00072FEF"/>
    <w:rsid w:val="00083B0E"/>
    <w:rsid w:val="000A3EF8"/>
    <w:rsid w:val="000A6C61"/>
    <w:rsid w:val="000A6E2C"/>
    <w:rsid w:val="000D4252"/>
    <w:rsid w:val="000E6681"/>
    <w:rsid w:val="000F2730"/>
    <w:rsid w:val="000F34A0"/>
    <w:rsid w:val="00116604"/>
    <w:rsid w:val="001651FB"/>
    <w:rsid w:val="00166E73"/>
    <w:rsid w:val="00173069"/>
    <w:rsid w:val="001954A2"/>
    <w:rsid w:val="001F0934"/>
    <w:rsid w:val="001F1CA2"/>
    <w:rsid w:val="00233308"/>
    <w:rsid w:val="00240B1B"/>
    <w:rsid w:val="00241F81"/>
    <w:rsid w:val="00254760"/>
    <w:rsid w:val="00294A27"/>
    <w:rsid w:val="0029692B"/>
    <w:rsid w:val="002A32F4"/>
    <w:rsid w:val="002B5B99"/>
    <w:rsid w:val="002E2979"/>
    <w:rsid w:val="00321C48"/>
    <w:rsid w:val="003365F5"/>
    <w:rsid w:val="003400EE"/>
    <w:rsid w:val="00366F0A"/>
    <w:rsid w:val="003A20AB"/>
    <w:rsid w:val="003F43E5"/>
    <w:rsid w:val="00407C6D"/>
    <w:rsid w:val="00430163"/>
    <w:rsid w:val="00446E4C"/>
    <w:rsid w:val="0046521E"/>
    <w:rsid w:val="00482008"/>
    <w:rsid w:val="004B389D"/>
    <w:rsid w:val="004B38F9"/>
    <w:rsid w:val="004B5733"/>
    <w:rsid w:val="004C398C"/>
    <w:rsid w:val="004E26DB"/>
    <w:rsid w:val="005212EF"/>
    <w:rsid w:val="00543D5B"/>
    <w:rsid w:val="00587D0C"/>
    <w:rsid w:val="005B7926"/>
    <w:rsid w:val="005C5A45"/>
    <w:rsid w:val="005F552C"/>
    <w:rsid w:val="0063127A"/>
    <w:rsid w:val="006326B3"/>
    <w:rsid w:val="00635869"/>
    <w:rsid w:val="0066080D"/>
    <w:rsid w:val="006D234E"/>
    <w:rsid w:val="006E5B66"/>
    <w:rsid w:val="00732176"/>
    <w:rsid w:val="007556B6"/>
    <w:rsid w:val="007729A6"/>
    <w:rsid w:val="00783A0A"/>
    <w:rsid w:val="007C46E3"/>
    <w:rsid w:val="00841C30"/>
    <w:rsid w:val="008528CA"/>
    <w:rsid w:val="00880598"/>
    <w:rsid w:val="008A411A"/>
    <w:rsid w:val="008A6275"/>
    <w:rsid w:val="008C2909"/>
    <w:rsid w:val="008C4B01"/>
    <w:rsid w:val="008C6161"/>
    <w:rsid w:val="00945F69"/>
    <w:rsid w:val="00947167"/>
    <w:rsid w:val="00963409"/>
    <w:rsid w:val="00970FB9"/>
    <w:rsid w:val="009742C6"/>
    <w:rsid w:val="00980D02"/>
    <w:rsid w:val="00993EFD"/>
    <w:rsid w:val="009B469E"/>
    <w:rsid w:val="009C7694"/>
    <w:rsid w:val="009D0AC2"/>
    <w:rsid w:val="009D234A"/>
    <w:rsid w:val="00A057F2"/>
    <w:rsid w:val="00A34B7A"/>
    <w:rsid w:val="00A5781E"/>
    <w:rsid w:val="00AA5544"/>
    <w:rsid w:val="00AB1669"/>
    <w:rsid w:val="00AB1C4D"/>
    <w:rsid w:val="00AE42C4"/>
    <w:rsid w:val="00AF1BB4"/>
    <w:rsid w:val="00B07DC9"/>
    <w:rsid w:val="00B17942"/>
    <w:rsid w:val="00B83CD6"/>
    <w:rsid w:val="00BC57B2"/>
    <w:rsid w:val="00BD6B83"/>
    <w:rsid w:val="00BE5739"/>
    <w:rsid w:val="00BF7B01"/>
    <w:rsid w:val="00C31CCD"/>
    <w:rsid w:val="00C806D0"/>
    <w:rsid w:val="00C84931"/>
    <w:rsid w:val="00C863D0"/>
    <w:rsid w:val="00CB054F"/>
    <w:rsid w:val="00CC4694"/>
    <w:rsid w:val="00CD0C13"/>
    <w:rsid w:val="00CE6555"/>
    <w:rsid w:val="00D33A07"/>
    <w:rsid w:val="00D47288"/>
    <w:rsid w:val="00D57719"/>
    <w:rsid w:val="00D714BF"/>
    <w:rsid w:val="00D715D5"/>
    <w:rsid w:val="00D732B7"/>
    <w:rsid w:val="00D8042F"/>
    <w:rsid w:val="00D908FB"/>
    <w:rsid w:val="00DA4431"/>
    <w:rsid w:val="00DD55E6"/>
    <w:rsid w:val="00DE2D18"/>
    <w:rsid w:val="00DF4A0A"/>
    <w:rsid w:val="00DF7AA5"/>
    <w:rsid w:val="00E80A02"/>
    <w:rsid w:val="00E81918"/>
    <w:rsid w:val="00E913F0"/>
    <w:rsid w:val="00EC1EB6"/>
    <w:rsid w:val="00EE03D4"/>
    <w:rsid w:val="00EE1CBB"/>
    <w:rsid w:val="00EE2598"/>
    <w:rsid w:val="00EF2836"/>
    <w:rsid w:val="00F40C4E"/>
    <w:rsid w:val="00F64CCC"/>
    <w:rsid w:val="00FB0C34"/>
    <w:rsid w:val="00FC6E8D"/>
    <w:rsid w:val="00FD036B"/>
    <w:rsid w:val="0645083F"/>
    <w:rsid w:val="11333C8F"/>
    <w:rsid w:val="12811C70"/>
    <w:rsid w:val="15FA7753"/>
    <w:rsid w:val="20F728F8"/>
    <w:rsid w:val="2684705D"/>
    <w:rsid w:val="29786D68"/>
    <w:rsid w:val="40BD04E2"/>
    <w:rsid w:val="4675500F"/>
    <w:rsid w:val="46B91368"/>
    <w:rsid w:val="51150833"/>
    <w:rsid w:val="521B2390"/>
    <w:rsid w:val="52940DBE"/>
    <w:rsid w:val="58CB5A3C"/>
    <w:rsid w:val="694B1779"/>
    <w:rsid w:val="6E65022D"/>
    <w:rsid w:val="6E7634C8"/>
    <w:rsid w:val="777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120BE"/>
  <w15:docId w15:val="{2B6CC42D-2152-46B9-A0CC-F71FEC3E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E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043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229</cp:revision>
  <cp:lastPrinted>2021-07-11T12:01:00Z</cp:lastPrinted>
  <dcterms:created xsi:type="dcterms:W3CDTF">2021-07-10T06:15:00Z</dcterms:created>
  <dcterms:modified xsi:type="dcterms:W3CDTF">2021-07-12T11:58:00Z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518A5F78AB4D42FB9EFB17A16A19AEE3</vt:lpwstr>
  </property>
</Properties>
</file>